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D7" w:rsidRPr="00356AD7" w:rsidRDefault="00356AD7" w:rsidP="00356AD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</w:p>
    <w:p w:rsidR="00356AD7" w:rsidRPr="00356AD7" w:rsidRDefault="00356AD7" w:rsidP="00356AD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приказу от </w:t>
      </w:r>
      <w:r w:rsidR="002F46FC">
        <w:rPr>
          <w:rFonts w:ascii="Times New Roman" w:hAnsi="Times New Roman" w:cs="Times New Roman"/>
          <w:sz w:val="24"/>
          <w:szCs w:val="24"/>
        </w:rPr>
        <w:t>6.04.2021</w:t>
      </w:r>
    </w:p>
    <w:p w:rsidR="00356AD7" w:rsidRPr="00356AD7" w:rsidRDefault="00356AD7" w:rsidP="00356AD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C3088C">
        <w:rPr>
          <w:rFonts w:ascii="Times New Roman" w:hAnsi="Times New Roman" w:cs="Times New Roman"/>
          <w:sz w:val="24"/>
          <w:szCs w:val="24"/>
        </w:rPr>
        <w:t>01-07.1-</w:t>
      </w:r>
      <w:r w:rsidR="002F46FC">
        <w:rPr>
          <w:rFonts w:ascii="Times New Roman" w:hAnsi="Times New Roman" w:cs="Times New Roman"/>
          <w:sz w:val="24"/>
          <w:szCs w:val="24"/>
        </w:rPr>
        <w:t>289</w:t>
      </w:r>
    </w:p>
    <w:p w:rsidR="00356AD7" w:rsidRPr="00356AD7" w:rsidRDefault="00356AD7" w:rsidP="00356AD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ПРОВЕДЕНИЯ ТЕСТИРОВАНИЯ ОБУЧАЮЩИХСЯ</w:t>
      </w:r>
    </w:p>
    <w:p w:rsidR="00356AD7" w:rsidRPr="00356AD7" w:rsidRDefault="00356AD7" w:rsidP="00356AD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института приоритетных технологий</w:t>
      </w:r>
    </w:p>
    <w:p w:rsidR="00356AD7" w:rsidRPr="00356AD7" w:rsidRDefault="00356AD7" w:rsidP="00356AD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Федеральном Интернет-экзамене в сфере профессионального образования (ФЭПО-</w:t>
      </w:r>
      <w:r w:rsidR="002F46FC">
        <w:rPr>
          <w:rFonts w:ascii="Times New Roman" w:eastAsiaTheme="minorHAnsi" w:hAnsi="Times New Roman" w:cs="Times New Roman"/>
          <w:sz w:val="24"/>
          <w:szCs w:val="24"/>
          <w:lang w:eastAsia="en-US"/>
        </w:rPr>
        <w:t>33</w:t>
      </w: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56AD7" w:rsidRPr="00356AD7" w:rsidRDefault="00356AD7" w:rsidP="00356AD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2F46FC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апреле-мае 2021</w:t>
      </w:r>
      <w:r w:rsidRPr="0035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91"/>
        <w:gridCol w:w="2503"/>
        <w:gridCol w:w="1988"/>
        <w:gridCol w:w="1218"/>
        <w:gridCol w:w="3824"/>
        <w:gridCol w:w="1487"/>
        <w:gridCol w:w="1198"/>
        <w:gridCol w:w="1777"/>
      </w:tblGrid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№п/п</w:t>
            </w:r>
          </w:p>
        </w:tc>
        <w:tc>
          <w:tcPr>
            <w:tcW w:w="846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Код, наименование направления подготовки/специальность</w:t>
            </w:r>
          </w:p>
        </w:tc>
        <w:tc>
          <w:tcPr>
            <w:tcW w:w="672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Академическая группа</w:t>
            </w:r>
          </w:p>
        </w:tc>
        <w:tc>
          <w:tcPr>
            <w:tcW w:w="412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Количество студентов</w:t>
            </w:r>
          </w:p>
        </w:tc>
        <w:tc>
          <w:tcPr>
            <w:tcW w:w="1293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Дисциплина</w:t>
            </w:r>
          </w:p>
        </w:tc>
        <w:tc>
          <w:tcPr>
            <w:tcW w:w="503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405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Время</w:t>
            </w:r>
          </w:p>
        </w:tc>
        <w:tc>
          <w:tcPr>
            <w:tcW w:w="601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sz w:val="20"/>
                <w:szCs w:val="20"/>
              </w:rPr>
            </w:pPr>
            <w:r w:rsidRPr="008E2573">
              <w:rPr>
                <w:rFonts w:cs="Times New Roman"/>
                <w:sz w:val="20"/>
                <w:szCs w:val="20"/>
              </w:rPr>
              <w:t>Ауд.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8D3184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8E2573" w:rsidRPr="008E2573" w:rsidRDefault="008E2573" w:rsidP="008D31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10.03.01 Информационная безопасность</w:t>
            </w:r>
          </w:p>
        </w:tc>
        <w:tc>
          <w:tcPr>
            <w:tcW w:w="672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ИБб-201</w:t>
            </w:r>
          </w:p>
        </w:tc>
        <w:tc>
          <w:tcPr>
            <w:tcW w:w="412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3" w:type="pct"/>
            <w:vMerge w:val="restart"/>
            <w:vAlign w:val="center"/>
          </w:tcPr>
          <w:p w:rsidR="008E2573" w:rsidRPr="008E2573" w:rsidRDefault="008E2573" w:rsidP="008D31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03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22.04.2021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8D3184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8D31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ИБб-202</w:t>
            </w:r>
          </w:p>
        </w:tc>
        <w:tc>
          <w:tcPr>
            <w:tcW w:w="412" w:type="pct"/>
            <w:vAlign w:val="center"/>
          </w:tcPr>
          <w:p w:rsidR="008E2573" w:rsidRPr="008E2573" w:rsidRDefault="008E2573" w:rsidP="008D31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3" w:type="pct"/>
            <w:vMerge/>
            <w:vAlign w:val="center"/>
          </w:tcPr>
          <w:p w:rsidR="008E2573" w:rsidRPr="008E2573" w:rsidRDefault="008E2573" w:rsidP="008D31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3-28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ИБ-202, ИБ-201</w:t>
            </w:r>
          </w:p>
        </w:tc>
        <w:tc>
          <w:tcPr>
            <w:tcW w:w="412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405" w:type="pct"/>
            <w:vAlign w:val="center"/>
          </w:tcPr>
          <w:p w:rsidR="005016C6" w:rsidRPr="008E2573" w:rsidRDefault="005016C6" w:rsidP="005016C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 (ИБб-201)</w:t>
            </w:r>
          </w:p>
          <w:p w:rsidR="005016C6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3-28 (ИБб-202)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ИБ-202, ИБ-201</w:t>
            </w:r>
          </w:p>
        </w:tc>
        <w:tc>
          <w:tcPr>
            <w:tcW w:w="412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405" w:type="pct"/>
            <w:vAlign w:val="center"/>
          </w:tcPr>
          <w:p w:rsidR="005016C6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 (ИБб-201)</w:t>
            </w:r>
          </w:p>
          <w:p w:rsidR="005016C6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3-28 (ИБб-202)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ИБб-192</w:t>
            </w:r>
          </w:p>
        </w:tc>
        <w:tc>
          <w:tcPr>
            <w:tcW w:w="41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3" w:type="pct"/>
            <w:vMerge w:val="restar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Технологии программирования (ООП)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ИБб-191</w:t>
            </w:r>
          </w:p>
        </w:tc>
        <w:tc>
          <w:tcPr>
            <w:tcW w:w="41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3" w:type="pct"/>
            <w:vMerge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ИБб-192</w:t>
            </w:r>
          </w:p>
        </w:tc>
        <w:tc>
          <w:tcPr>
            <w:tcW w:w="41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3" w:type="pct"/>
            <w:vMerge w:val="restar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13-40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ИБб-191</w:t>
            </w:r>
          </w:p>
        </w:tc>
        <w:tc>
          <w:tcPr>
            <w:tcW w:w="41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3" w:type="pct"/>
            <w:vMerge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ИБб-191, ИБб-192</w:t>
            </w:r>
          </w:p>
        </w:tc>
        <w:tc>
          <w:tcPr>
            <w:tcW w:w="412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405" w:type="pct"/>
            <w:vAlign w:val="center"/>
          </w:tcPr>
          <w:p w:rsid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13-40</w:t>
            </w:r>
          </w:p>
          <w:p w:rsidR="005016C6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 (ИБб-191)</w:t>
            </w:r>
          </w:p>
          <w:p w:rsidR="008E2573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 (ИБб-192)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10.05.03 Информационная безопасность автоматизированных систем</w:t>
            </w: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ИБАС-201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3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3" w:type="pc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2-04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13-40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2-04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ИБАС-191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22.04.2021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13-40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Технологии программирования (ООП)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3-28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2F46F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2F46F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63AF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10.05.05  Безопасность информационных технологий в правоохранительной сфере</w:t>
            </w: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БИТ-201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2-04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63AF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2-04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63AF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12.05.2021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2-04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63AF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БИТ-191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2-04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63AF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Технологии программирования (ООП)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10-10</w:t>
            </w:r>
          </w:p>
        </w:tc>
        <w:tc>
          <w:tcPr>
            <w:tcW w:w="601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3-28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63AF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405" w:type="pct"/>
            <w:vAlign w:val="center"/>
          </w:tcPr>
          <w:p w:rsidR="008E2573" w:rsidRPr="008E2573" w:rsidRDefault="005016C6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13-40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63A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2-24б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15779D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11.03.02 Инфокоммуникационные технологии и системы связи</w:t>
            </w: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ИТСб-201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12.05.2021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15779D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ИТСб-191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05.05.2021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15779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11.05.01 Радиоэлектронные системы и комплексы</w:t>
            </w:r>
          </w:p>
        </w:tc>
        <w:tc>
          <w:tcPr>
            <w:tcW w:w="672" w:type="pct"/>
            <w:vMerge w:val="restar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РСК-201</w:t>
            </w:r>
          </w:p>
        </w:tc>
        <w:tc>
          <w:tcPr>
            <w:tcW w:w="412" w:type="pct"/>
            <w:vMerge w:val="restar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22.04.2021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E910CC" w:rsidRPr="008E2573" w:rsidTr="005016C6">
        <w:tc>
          <w:tcPr>
            <w:tcW w:w="267" w:type="pct"/>
            <w:vAlign w:val="center"/>
          </w:tcPr>
          <w:p w:rsidR="00E910CC" w:rsidRPr="008E2573" w:rsidRDefault="00E910CC" w:rsidP="00E910C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03" w:type="pct"/>
            <w:vAlign w:val="bottom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405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E910CC" w:rsidRPr="008E2573" w:rsidRDefault="00E910CC" w:rsidP="00E910C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2-06 М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28.03.01 Нанотехнологии и микросистемная техника</w:t>
            </w: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НМТб-201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22.04.2021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НТМб-191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40.05.03</w:t>
            </w:r>
          </w:p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Судебная экспертиза</w:t>
            </w: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СЭ-201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СЭ-191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Политология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СЭ-181</w:t>
            </w:r>
          </w:p>
        </w:tc>
        <w:tc>
          <w:tcPr>
            <w:tcW w:w="412" w:type="pct"/>
            <w:vMerge w:val="restart"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Уголовное право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  <w:tr w:rsidR="008E2573" w:rsidRPr="008E2573" w:rsidTr="005016C6">
        <w:tc>
          <w:tcPr>
            <w:tcW w:w="267" w:type="pct"/>
            <w:vAlign w:val="center"/>
          </w:tcPr>
          <w:p w:rsidR="008E2573" w:rsidRPr="008E2573" w:rsidRDefault="008E2573" w:rsidP="00BA21DC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Криминалистика</w:t>
            </w:r>
          </w:p>
        </w:tc>
        <w:tc>
          <w:tcPr>
            <w:tcW w:w="503" w:type="pct"/>
            <w:vAlign w:val="bottom"/>
          </w:tcPr>
          <w:p w:rsidR="008E2573" w:rsidRPr="008E2573" w:rsidRDefault="008E2573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2573">
              <w:rPr>
                <w:rFonts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405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10-10</w:t>
            </w:r>
          </w:p>
        </w:tc>
        <w:tc>
          <w:tcPr>
            <w:tcW w:w="601" w:type="pct"/>
            <w:vAlign w:val="center"/>
          </w:tcPr>
          <w:p w:rsidR="008E2573" w:rsidRPr="008E2573" w:rsidRDefault="00E910CC" w:rsidP="00BA21D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1-22</w:t>
            </w:r>
          </w:p>
        </w:tc>
      </w:tr>
    </w:tbl>
    <w:p w:rsidR="00BA21DC" w:rsidRDefault="00BA21DC" w:rsidP="00356AD7">
      <w:pPr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21DC" w:rsidRDefault="00BA21DC" w:rsidP="00356AD7">
      <w:pPr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21DC" w:rsidRDefault="00BA21DC" w:rsidP="00356AD7">
      <w:pPr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BA21DC" w:rsidSect="008E257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F9" w:rsidRDefault="002C50F9" w:rsidP="00E6731C">
      <w:pPr>
        <w:spacing w:after="0" w:line="240" w:lineRule="auto"/>
      </w:pPr>
      <w:r>
        <w:separator/>
      </w:r>
    </w:p>
  </w:endnote>
  <w:endnote w:type="continuationSeparator" w:id="0">
    <w:p w:rsidR="002C50F9" w:rsidRDefault="002C50F9" w:rsidP="00E6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850"/>
    </w:tblGrid>
    <w:tr w:rsidR="00A310EB" w:rsidRPr="00D61459" w:rsidTr="005515E2">
      <w:tc>
        <w:tcPr>
          <w:tcW w:w="14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10EB" w:rsidRPr="00D61459" w:rsidRDefault="00EE2177" w:rsidP="002C1A79">
          <w:pPr>
            <w:jc w:val="center"/>
            <w:rPr>
              <w:rFonts w:ascii="Arial" w:hAnsi="Arial" w:cs="Arial"/>
              <w:b/>
              <w:sz w:val="18"/>
              <w:szCs w:val="18"/>
              <w:lang w:eastAsia="en-US"/>
            </w:rPr>
          </w:pPr>
          <w:r w:rsidRPr="00D61459">
            <w:rPr>
              <w:rFonts w:ascii="Arial" w:hAnsi="Arial" w:cs="Arial"/>
              <w:b/>
              <w:sz w:val="18"/>
              <w:szCs w:val="18"/>
              <w:lang w:eastAsia="en-US"/>
            </w:rPr>
            <w:t xml:space="preserve">Копии с данного оригинала при распечатке недействительны без </w:t>
          </w:r>
          <w:proofErr w:type="spellStart"/>
          <w:r w:rsidRPr="00D61459">
            <w:rPr>
              <w:rFonts w:ascii="Arial" w:hAnsi="Arial" w:cs="Arial"/>
              <w:b/>
              <w:sz w:val="18"/>
              <w:szCs w:val="18"/>
              <w:lang w:eastAsia="en-US"/>
            </w:rPr>
            <w:t>заверительной</w:t>
          </w:r>
          <w:proofErr w:type="spellEnd"/>
          <w:r w:rsidRPr="00D61459">
            <w:rPr>
              <w:rFonts w:ascii="Arial" w:hAnsi="Arial" w:cs="Arial"/>
              <w:b/>
              <w:sz w:val="18"/>
              <w:szCs w:val="18"/>
              <w:lang w:eastAsia="en-US"/>
            </w:rPr>
            <w:t xml:space="preserve"> надписи</w:t>
          </w:r>
        </w:p>
      </w:tc>
    </w:tr>
  </w:tbl>
  <w:p w:rsidR="00A310EB" w:rsidRDefault="002C50F9" w:rsidP="00A310EB">
    <w:pPr>
      <w:pStyle w:val="a5"/>
      <w:rPr>
        <w:szCs w:val="20"/>
      </w:rPr>
    </w:pPr>
  </w:p>
  <w:p w:rsidR="00A310EB" w:rsidRDefault="002C5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F9" w:rsidRDefault="002C50F9" w:rsidP="00E6731C">
      <w:pPr>
        <w:spacing w:after="0" w:line="240" w:lineRule="auto"/>
      </w:pPr>
      <w:r>
        <w:separator/>
      </w:r>
    </w:p>
  </w:footnote>
  <w:footnote w:type="continuationSeparator" w:id="0">
    <w:p w:rsidR="002C50F9" w:rsidRDefault="002C50F9" w:rsidP="00E6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43EA"/>
    <w:multiLevelType w:val="hybridMultilevel"/>
    <w:tmpl w:val="62A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52B"/>
    <w:multiLevelType w:val="hybridMultilevel"/>
    <w:tmpl w:val="C79E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57C"/>
    <w:multiLevelType w:val="hybridMultilevel"/>
    <w:tmpl w:val="95EC2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50C8B"/>
    <w:multiLevelType w:val="hybridMultilevel"/>
    <w:tmpl w:val="D8EA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4892"/>
    <w:multiLevelType w:val="hybridMultilevel"/>
    <w:tmpl w:val="BDF6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4A8B"/>
    <w:rsid w:val="00025D62"/>
    <w:rsid w:val="00041995"/>
    <w:rsid w:val="00070B5B"/>
    <w:rsid w:val="00072AFA"/>
    <w:rsid w:val="00080A0E"/>
    <w:rsid w:val="00084159"/>
    <w:rsid w:val="00090CD0"/>
    <w:rsid w:val="000B627C"/>
    <w:rsid w:val="0010076C"/>
    <w:rsid w:val="00113FDF"/>
    <w:rsid w:val="00124E90"/>
    <w:rsid w:val="00147002"/>
    <w:rsid w:val="00153AE0"/>
    <w:rsid w:val="0015408B"/>
    <w:rsid w:val="0015779D"/>
    <w:rsid w:val="001A2141"/>
    <w:rsid w:val="001A5EC2"/>
    <w:rsid w:val="001B33FA"/>
    <w:rsid w:val="001C2470"/>
    <w:rsid w:val="001E0496"/>
    <w:rsid w:val="001E297F"/>
    <w:rsid w:val="001F6022"/>
    <w:rsid w:val="00211A65"/>
    <w:rsid w:val="002255CE"/>
    <w:rsid w:val="00227BCC"/>
    <w:rsid w:val="00231D80"/>
    <w:rsid w:val="0023482A"/>
    <w:rsid w:val="002436FE"/>
    <w:rsid w:val="002443CE"/>
    <w:rsid w:val="00270D6E"/>
    <w:rsid w:val="00281D8F"/>
    <w:rsid w:val="002851DA"/>
    <w:rsid w:val="00293661"/>
    <w:rsid w:val="00296AD2"/>
    <w:rsid w:val="002B5F7D"/>
    <w:rsid w:val="002C50F9"/>
    <w:rsid w:val="002D24DF"/>
    <w:rsid w:val="002D5359"/>
    <w:rsid w:val="002E1BCF"/>
    <w:rsid w:val="002F46FC"/>
    <w:rsid w:val="002F6D70"/>
    <w:rsid w:val="0030447D"/>
    <w:rsid w:val="00313BA4"/>
    <w:rsid w:val="00330A85"/>
    <w:rsid w:val="00356AD7"/>
    <w:rsid w:val="00372B49"/>
    <w:rsid w:val="00395BB5"/>
    <w:rsid w:val="003B45A0"/>
    <w:rsid w:val="003B7876"/>
    <w:rsid w:val="003C36FB"/>
    <w:rsid w:val="003F56D6"/>
    <w:rsid w:val="0042085A"/>
    <w:rsid w:val="00443F34"/>
    <w:rsid w:val="00471E49"/>
    <w:rsid w:val="004A023F"/>
    <w:rsid w:val="004A1072"/>
    <w:rsid w:val="004D000B"/>
    <w:rsid w:val="004D008B"/>
    <w:rsid w:val="004E2791"/>
    <w:rsid w:val="004E7511"/>
    <w:rsid w:val="004E7ED5"/>
    <w:rsid w:val="004F2354"/>
    <w:rsid w:val="004F58E4"/>
    <w:rsid w:val="005016C6"/>
    <w:rsid w:val="00513469"/>
    <w:rsid w:val="0052383B"/>
    <w:rsid w:val="00526F09"/>
    <w:rsid w:val="005515E2"/>
    <w:rsid w:val="005754A2"/>
    <w:rsid w:val="00592309"/>
    <w:rsid w:val="005B0E3F"/>
    <w:rsid w:val="005C7E7F"/>
    <w:rsid w:val="005D5A98"/>
    <w:rsid w:val="005E76BB"/>
    <w:rsid w:val="005F11E0"/>
    <w:rsid w:val="00606C2B"/>
    <w:rsid w:val="00613341"/>
    <w:rsid w:val="00643695"/>
    <w:rsid w:val="00662DB4"/>
    <w:rsid w:val="00666A78"/>
    <w:rsid w:val="00674070"/>
    <w:rsid w:val="00682259"/>
    <w:rsid w:val="006C2FF5"/>
    <w:rsid w:val="006D301B"/>
    <w:rsid w:val="006E5ABE"/>
    <w:rsid w:val="006F3721"/>
    <w:rsid w:val="006F4C91"/>
    <w:rsid w:val="006F52F8"/>
    <w:rsid w:val="00705C4C"/>
    <w:rsid w:val="00741B65"/>
    <w:rsid w:val="00792AC3"/>
    <w:rsid w:val="00793966"/>
    <w:rsid w:val="007B4AF4"/>
    <w:rsid w:val="007C24AD"/>
    <w:rsid w:val="007C6A0D"/>
    <w:rsid w:val="007E7418"/>
    <w:rsid w:val="007F3420"/>
    <w:rsid w:val="00836449"/>
    <w:rsid w:val="00841FCA"/>
    <w:rsid w:val="00865057"/>
    <w:rsid w:val="00875151"/>
    <w:rsid w:val="008A0BD9"/>
    <w:rsid w:val="008D01F9"/>
    <w:rsid w:val="008D3184"/>
    <w:rsid w:val="008D7C7A"/>
    <w:rsid w:val="008E2573"/>
    <w:rsid w:val="008F2215"/>
    <w:rsid w:val="009435DA"/>
    <w:rsid w:val="009714AB"/>
    <w:rsid w:val="00974913"/>
    <w:rsid w:val="0097595E"/>
    <w:rsid w:val="00975DBF"/>
    <w:rsid w:val="0098459D"/>
    <w:rsid w:val="009B2F0B"/>
    <w:rsid w:val="009D27D9"/>
    <w:rsid w:val="009D2824"/>
    <w:rsid w:val="00A20C78"/>
    <w:rsid w:val="00A23AF1"/>
    <w:rsid w:val="00A23B1E"/>
    <w:rsid w:val="00A30BE9"/>
    <w:rsid w:val="00A31C3A"/>
    <w:rsid w:val="00A4510F"/>
    <w:rsid w:val="00AA0BEB"/>
    <w:rsid w:val="00AA3110"/>
    <w:rsid w:val="00AB6DEA"/>
    <w:rsid w:val="00AD0689"/>
    <w:rsid w:val="00AD4F76"/>
    <w:rsid w:val="00AE1499"/>
    <w:rsid w:val="00AF5A93"/>
    <w:rsid w:val="00B013FA"/>
    <w:rsid w:val="00B33C6C"/>
    <w:rsid w:val="00B42E30"/>
    <w:rsid w:val="00B46F7C"/>
    <w:rsid w:val="00B60529"/>
    <w:rsid w:val="00B71520"/>
    <w:rsid w:val="00BA21DC"/>
    <w:rsid w:val="00BA4E19"/>
    <w:rsid w:val="00BA63AF"/>
    <w:rsid w:val="00BC4A8B"/>
    <w:rsid w:val="00BD5075"/>
    <w:rsid w:val="00BF32CD"/>
    <w:rsid w:val="00BF4C0C"/>
    <w:rsid w:val="00C164C4"/>
    <w:rsid w:val="00C27FCE"/>
    <w:rsid w:val="00C3088C"/>
    <w:rsid w:val="00C40FD6"/>
    <w:rsid w:val="00C57BEB"/>
    <w:rsid w:val="00C74266"/>
    <w:rsid w:val="00CA0207"/>
    <w:rsid w:val="00CA0749"/>
    <w:rsid w:val="00CB1F22"/>
    <w:rsid w:val="00CB28D0"/>
    <w:rsid w:val="00CB6723"/>
    <w:rsid w:val="00D222C3"/>
    <w:rsid w:val="00D2483D"/>
    <w:rsid w:val="00D310C3"/>
    <w:rsid w:val="00D4779F"/>
    <w:rsid w:val="00D5372C"/>
    <w:rsid w:val="00D72FF0"/>
    <w:rsid w:val="00D82EF9"/>
    <w:rsid w:val="00D837B8"/>
    <w:rsid w:val="00D86B10"/>
    <w:rsid w:val="00D8789B"/>
    <w:rsid w:val="00D90866"/>
    <w:rsid w:val="00DA4879"/>
    <w:rsid w:val="00DA71A8"/>
    <w:rsid w:val="00DE4DDE"/>
    <w:rsid w:val="00E15548"/>
    <w:rsid w:val="00E45DAA"/>
    <w:rsid w:val="00E51F44"/>
    <w:rsid w:val="00E65252"/>
    <w:rsid w:val="00E6731C"/>
    <w:rsid w:val="00E7318F"/>
    <w:rsid w:val="00E910CC"/>
    <w:rsid w:val="00E96BDD"/>
    <w:rsid w:val="00EA2101"/>
    <w:rsid w:val="00EB0440"/>
    <w:rsid w:val="00EB3E2C"/>
    <w:rsid w:val="00EE2177"/>
    <w:rsid w:val="00EE57E4"/>
    <w:rsid w:val="00F0014A"/>
    <w:rsid w:val="00F05552"/>
    <w:rsid w:val="00F12FB5"/>
    <w:rsid w:val="00F611CD"/>
    <w:rsid w:val="00F8070F"/>
    <w:rsid w:val="00F92680"/>
    <w:rsid w:val="00F97E64"/>
    <w:rsid w:val="00FC5254"/>
    <w:rsid w:val="00FC54C1"/>
    <w:rsid w:val="00FF2F96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877E-9409-471F-8E65-65787383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4A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C4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4A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A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4A023F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D5372C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356AD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3B46-EC8F-41CD-836A-23470B97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Волгу</dc:creator>
  <cp:keywords/>
  <dc:description/>
  <cp:lastModifiedBy>User</cp:lastModifiedBy>
  <cp:revision>4</cp:revision>
  <cp:lastPrinted>2017-11-29T06:57:00Z</cp:lastPrinted>
  <dcterms:created xsi:type="dcterms:W3CDTF">2021-04-08T15:46:00Z</dcterms:created>
  <dcterms:modified xsi:type="dcterms:W3CDTF">2021-04-09T07:05:00Z</dcterms:modified>
</cp:coreProperties>
</file>